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190C" w14:textId="77777777" w:rsidR="00065640" w:rsidRDefault="00065640">
      <w:pPr>
        <w:jc w:val="center"/>
        <w:rPr>
          <w:sz w:val="28"/>
          <w:szCs w:val="28"/>
        </w:rPr>
      </w:pPr>
    </w:p>
    <w:p w14:paraId="01E0C17F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color w:val="006400"/>
          <w:sz w:val="20"/>
          <w:szCs w:val="20"/>
          <w14:ligatures w14:val="none"/>
        </w:rPr>
        <w:drawing>
          <wp:anchor distT="0" distB="0" distL="0" distR="0" simplePos="0" relativeHeight="2" behindDoc="1" locked="0" layoutInCell="0" allowOverlap="1" wp14:anchorId="2BDA81F2" wp14:editId="78B7F37B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" name="Picture 72344870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23448702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  <w:r>
        <w:rPr>
          <w:noProof/>
        </w:rPr>
        <w:drawing>
          <wp:anchor distT="0" distB="0" distL="0" distR="0" simplePos="0" relativeHeight="6" behindDoc="1" locked="0" layoutInCell="0" allowOverlap="1" wp14:anchorId="4404BC54" wp14:editId="04B9CC18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2" name="Picture 1045734064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045734064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266BDA56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12A3EDBD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35E423A2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0C37CBA1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538BA7CB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2FB0FB73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33AB496A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4D2C2ACB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32728BEF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6F6F0FA9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12B8BD4F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54433D5D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3296056F" w14:textId="77777777" w:rsidR="00065640" w:rsidRDefault="00065640"/>
    <w:p w14:paraId="405B3556" w14:textId="77777777" w:rsidR="00065640" w:rsidRDefault="00065640"/>
    <w:p w14:paraId="0619FF0F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2025/1768</w:t>
      </w:r>
    </w:p>
    <w:p w14:paraId="2E5A9B9F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Vellacotts</w:t>
      </w:r>
      <w:proofErr w:type="spellEnd"/>
      <w:r>
        <w:rPr>
          <w:b/>
          <w:bCs/>
          <w:sz w:val="28"/>
          <w:szCs w:val="28"/>
          <w:u w:val="single"/>
        </w:rPr>
        <w:t>, 11 Beaconsfield Road, Claygate</w:t>
      </w:r>
    </w:p>
    <w:p w14:paraId="6510ECF0" w14:textId="77777777" w:rsidR="00065640" w:rsidRDefault="00065640">
      <w:pPr>
        <w:jc w:val="center"/>
        <w:rPr>
          <w:sz w:val="28"/>
          <w:szCs w:val="28"/>
        </w:rPr>
      </w:pPr>
    </w:p>
    <w:p w14:paraId="555EACA5" w14:textId="77777777" w:rsidR="00065640" w:rsidRDefault="00065640">
      <w:pPr>
        <w:jc w:val="center"/>
        <w:rPr>
          <w:sz w:val="28"/>
          <w:szCs w:val="28"/>
        </w:rPr>
      </w:pPr>
    </w:p>
    <w:p w14:paraId="2C1220A4" w14:textId="77777777" w:rsidR="00065640" w:rsidRDefault="00065640">
      <w:pPr>
        <w:jc w:val="center"/>
        <w:rPr>
          <w:sz w:val="28"/>
          <w:szCs w:val="28"/>
        </w:rPr>
      </w:pPr>
    </w:p>
    <w:p w14:paraId="4E7B003B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with NO Comments on the above application.</w:t>
      </w:r>
    </w:p>
    <w:p w14:paraId="5FC4AA4D" w14:textId="77777777" w:rsidR="00065640" w:rsidRDefault="00065640">
      <w:pPr>
        <w:jc w:val="center"/>
        <w:rPr>
          <w:sz w:val="28"/>
          <w:szCs w:val="28"/>
        </w:rPr>
      </w:pPr>
    </w:p>
    <w:p w14:paraId="16C64822" w14:textId="77777777" w:rsidR="00065640" w:rsidRDefault="00065640">
      <w:pPr>
        <w:jc w:val="center"/>
        <w:rPr>
          <w:sz w:val="28"/>
          <w:szCs w:val="28"/>
        </w:rPr>
      </w:pPr>
    </w:p>
    <w:p w14:paraId="4FC9F301" w14:textId="77777777" w:rsidR="00065640" w:rsidRDefault="00065640">
      <w:pPr>
        <w:jc w:val="center"/>
        <w:rPr>
          <w:sz w:val="28"/>
          <w:szCs w:val="28"/>
        </w:rPr>
      </w:pPr>
    </w:p>
    <w:p w14:paraId="117C3F1D" w14:textId="77777777" w:rsidR="00065640" w:rsidRDefault="00065640">
      <w:pPr>
        <w:jc w:val="center"/>
        <w:rPr>
          <w:sz w:val="28"/>
          <w:szCs w:val="28"/>
        </w:rPr>
      </w:pPr>
    </w:p>
    <w:p w14:paraId="668DF587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6F112C82" w14:textId="77777777" w:rsidR="00065640" w:rsidRDefault="00065640">
      <w:pPr>
        <w:jc w:val="center"/>
        <w:rPr>
          <w:sz w:val="28"/>
          <w:szCs w:val="28"/>
        </w:rPr>
      </w:pPr>
    </w:p>
    <w:p w14:paraId="00E569B9" w14:textId="77777777" w:rsidR="00065640" w:rsidRDefault="00065640">
      <w:pPr>
        <w:jc w:val="center"/>
        <w:rPr>
          <w:sz w:val="28"/>
          <w:szCs w:val="28"/>
        </w:rPr>
      </w:pPr>
    </w:p>
    <w:p w14:paraId="7C15804C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5FE7D640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5C13372E" w14:textId="77777777" w:rsidR="00065640" w:rsidRDefault="00065640">
      <w:pPr>
        <w:jc w:val="center"/>
        <w:rPr>
          <w:sz w:val="28"/>
          <w:szCs w:val="28"/>
        </w:rPr>
      </w:pPr>
    </w:p>
    <w:p w14:paraId="6838C90F" w14:textId="77777777" w:rsidR="00065640" w:rsidRDefault="00065640">
      <w:pPr>
        <w:jc w:val="center"/>
        <w:rPr>
          <w:sz w:val="28"/>
          <w:szCs w:val="28"/>
        </w:rPr>
      </w:pPr>
    </w:p>
    <w:p w14:paraId="65862D1F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color w:val="006400"/>
          <w:sz w:val="20"/>
          <w:szCs w:val="20"/>
          <w14:ligatures w14:val="none"/>
        </w:rPr>
        <w:lastRenderedPageBreak/>
        <w:drawing>
          <wp:anchor distT="0" distB="0" distL="0" distR="0" simplePos="0" relativeHeight="7" behindDoc="1" locked="0" layoutInCell="0" allowOverlap="1" wp14:anchorId="66D76592" wp14:editId="70607C5C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3" name="Picture 342378645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42378645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  <w:r>
        <w:rPr>
          <w:noProof/>
        </w:rPr>
        <w:drawing>
          <wp:anchor distT="0" distB="0" distL="0" distR="0" simplePos="0" relativeHeight="8" behindDoc="1" locked="0" layoutInCell="0" allowOverlap="1" wp14:anchorId="408FCBF5" wp14:editId="67905DA1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4" name="Picture 101527930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015279302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677DF4F2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62ADD53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1579AB32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77A9622C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382816F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7506BC0D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1E693E41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4685FD15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1D4AF4AF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5F99A02F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23A31746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42C096FF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716D81CF" w14:textId="77777777" w:rsidR="00065640" w:rsidRDefault="00065640"/>
    <w:p w14:paraId="1119E5DA" w14:textId="77777777" w:rsidR="00065640" w:rsidRDefault="00065640">
      <w:pPr>
        <w:jc w:val="center"/>
        <w:rPr>
          <w:b/>
          <w:bCs/>
          <w:sz w:val="28"/>
          <w:szCs w:val="28"/>
          <w:u w:val="single"/>
        </w:rPr>
      </w:pPr>
    </w:p>
    <w:p w14:paraId="29939538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2025/1772</w:t>
      </w:r>
    </w:p>
    <w:p w14:paraId="1DD04197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83 Oaken Lane, Claygate</w:t>
      </w:r>
    </w:p>
    <w:p w14:paraId="5970F2D4" w14:textId="77777777" w:rsidR="00065640" w:rsidRDefault="00065640">
      <w:pPr>
        <w:jc w:val="center"/>
        <w:rPr>
          <w:sz w:val="28"/>
          <w:szCs w:val="28"/>
        </w:rPr>
      </w:pPr>
    </w:p>
    <w:p w14:paraId="5D2098F6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this application.</w:t>
      </w:r>
    </w:p>
    <w:p w14:paraId="46990F6D" w14:textId="77777777" w:rsidR="00065640" w:rsidRDefault="00065640">
      <w:pPr>
        <w:rPr>
          <w:sz w:val="28"/>
          <w:szCs w:val="28"/>
        </w:rPr>
      </w:pPr>
    </w:p>
    <w:p w14:paraId="78F19E50" w14:textId="77777777" w:rsidR="00065640" w:rsidRDefault="00065640">
      <w:pPr>
        <w:rPr>
          <w:sz w:val="28"/>
          <w:szCs w:val="28"/>
        </w:rPr>
      </w:pPr>
    </w:p>
    <w:p w14:paraId="68535B78" w14:textId="77777777" w:rsidR="00065640" w:rsidRDefault="00065640">
      <w:pPr>
        <w:rPr>
          <w:sz w:val="28"/>
          <w:szCs w:val="28"/>
        </w:rPr>
      </w:pPr>
    </w:p>
    <w:p w14:paraId="60E906E6" w14:textId="77777777" w:rsidR="00065640" w:rsidRDefault="00065640">
      <w:pPr>
        <w:jc w:val="center"/>
        <w:rPr>
          <w:sz w:val="28"/>
          <w:szCs w:val="28"/>
        </w:rPr>
      </w:pPr>
    </w:p>
    <w:p w14:paraId="66BA8C81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DAD20BC" w14:textId="77777777" w:rsidR="00065640" w:rsidRDefault="00065640">
      <w:pPr>
        <w:jc w:val="center"/>
        <w:rPr>
          <w:sz w:val="28"/>
          <w:szCs w:val="28"/>
        </w:rPr>
      </w:pPr>
    </w:p>
    <w:p w14:paraId="15CD870B" w14:textId="77777777" w:rsidR="00065640" w:rsidRDefault="00065640">
      <w:pPr>
        <w:jc w:val="center"/>
        <w:rPr>
          <w:sz w:val="28"/>
          <w:szCs w:val="28"/>
        </w:rPr>
      </w:pPr>
    </w:p>
    <w:p w14:paraId="08C27410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26EB2CBB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271FCE23" w14:textId="77777777" w:rsidR="00065640" w:rsidRDefault="00065640">
      <w:pPr>
        <w:jc w:val="center"/>
        <w:rPr>
          <w:sz w:val="28"/>
          <w:szCs w:val="28"/>
        </w:rPr>
      </w:pPr>
    </w:p>
    <w:p w14:paraId="0A33E424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3" behindDoc="1" locked="0" layoutInCell="0" allowOverlap="1" wp14:anchorId="2864CB59" wp14:editId="3DD9D15A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5" name="Picture 200084975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00084975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3C4013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11703191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182A4831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29204257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559DC278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203A5EA5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7A4DACB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10E8D5D6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4F6019EE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34CF993A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1B3610C7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42E5972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12A11E8" w14:textId="77777777" w:rsidR="00065640" w:rsidRDefault="00065640"/>
    <w:p w14:paraId="45FD9A31" w14:textId="77777777" w:rsidR="00065640" w:rsidRDefault="00065640"/>
    <w:p w14:paraId="2D112A63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2025/1570</w:t>
      </w:r>
    </w:p>
    <w:p w14:paraId="0693DC14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10 Claremont Road, Claygate</w:t>
      </w:r>
    </w:p>
    <w:p w14:paraId="716EA302" w14:textId="77777777" w:rsidR="00065640" w:rsidRDefault="00065640">
      <w:pPr>
        <w:jc w:val="center"/>
        <w:rPr>
          <w:sz w:val="28"/>
          <w:szCs w:val="28"/>
        </w:rPr>
      </w:pPr>
    </w:p>
    <w:p w14:paraId="3C708953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this application.</w:t>
      </w:r>
    </w:p>
    <w:p w14:paraId="445109E5" w14:textId="77777777" w:rsidR="00065640" w:rsidRDefault="00065640">
      <w:pPr>
        <w:jc w:val="center"/>
        <w:rPr>
          <w:sz w:val="28"/>
          <w:szCs w:val="28"/>
        </w:rPr>
      </w:pPr>
    </w:p>
    <w:p w14:paraId="73F580BD" w14:textId="77777777" w:rsidR="00065640" w:rsidRDefault="00065640">
      <w:pPr>
        <w:jc w:val="center"/>
        <w:rPr>
          <w:sz w:val="28"/>
          <w:szCs w:val="28"/>
        </w:rPr>
      </w:pPr>
    </w:p>
    <w:p w14:paraId="2C58B7BD" w14:textId="77777777" w:rsidR="00065640" w:rsidRDefault="00065640">
      <w:pPr>
        <w:jc w:val="center"/>
        <w:rPr>
          <w:sz w:val="28"/>
          <w:szCs w:val="28"/>
        </w:rPr>
      </w:pPr>
    </w:p>
    <w:p w14:paraId="628DA8D9" w14:textId="77777777" w:rsidR="00065640" w:rsidRDefault="00065640">
      <w:pPr>
        <w:jc w:val="center"/>
        <w:rPr>
          <w:sz w:val="28"/>
          <w:szCs w:val="28"/>
        </w:rPr>
      </w:pPr>
    </w:p>
    <w:p w14:paraId="6F9368D7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052A0269" w14:textId="77777777" w:rsidR="00065640" w:rsidRDefault="00065640">
      <w:pPr>
        <w:jc w:val="center"/>
        <w:rPr>
          <w:sz w:val="28"/>
          <w:szCs w:val="28"/>
        </w:rPr>
      </w:pPr>
    </w:p>
    <w:p w14:paraId="37AB24D3" w14:textId="77777777" w:rsidR="00065640" w:rsidRDefault="00065640">
      <w:pPr>
        <w:jc w:val="center"/>
        <w:rPr>
          <w:sz w:val="28"/>
          <w:szCs w:val="28"/>
        </w:rPr>
      </w:pPr>
    </w:p>
    <w:p w14:paraId="3BB092B6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7FF924B5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140236BB" w14:textId="77777777" w:rsidR="00065640" w:rsidRDefault="00065640">
      <w:pPr>
        <w:jc w:val="center"/>
        <w:rPr>
          <w:sz w:val="28"/>
          <w:szCs w:val="28"/>
        </w:rPr>
      </w:pPr>
    </w:p>
    <w:p w14:paraId="33FA6AE4" w14:textId="77777777" w:rsidR="00065640" w:rsidRDefault="00065640">
      <w:pPr>
        <w:jc w:val="center"/>
        <w:rPr>
          <w:sz w:val="28"/>
          <w:szCs w:val="28"/>
        </w:rPr>
      </w:pPr>
    </w:p>
    <w:p w14:paraId="28E38732" w14:textId="77777777" w:rsidR="00065640" w:rsidRDefault="00065640">
      <w:pPr>
        <w:jc w:val="center"/>
        <w:rPr>
          <w:sz w:val="28"/>
          <w:szCs w:val="28"/>
        </w:rPr>
      </w:pPr>
    </w:p>
    <w:p w14:paraId="3BC63EE3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4" behindDoc="1" locked="0" layoutInCell="0" allowOverlap="1" wp14:anchorId="68413020" wp14:editId="27E031F0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6" name="Picture 442285321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42285321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3F676D5F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7DDBA65B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6E89F0E2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3CEB09CF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1FE41FD8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0DA66C8D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449F10D9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25563471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7726A432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20760781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6B0AA4B8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125E2447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40A26DF7" w14:textId="77777777" w:rsidR="00065640" w:rsidRDefault="00065640"/>
    <w:p w14:paraId="32618315" w14:textId="77777777" w:rsidR="00065640" w:rsidRDefault="00065640"/>
    <w:p w14:paraId="61EE9B1D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2025/1686</w:t>
      </w:r>
    </w:p>
    <w:p w14:paraId="19C18340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 Cavendish Drive, Claygate</w:t>
      </w:r>
    </w:p>
    <w:p w14:paraId="2FD4EE51" w14:textId="77777777" w:rsidR="00065640" w:rsidRDefault="00065640">
      <w:pPr>
        <w:jc w:val="center"/>
        <w:rPr>
          <w:sz w:val="28"/>
          <w:szCs w:val="28"/>
        </w:rPr>
      </w:pPr>
    </w:p>
    <w:p w14:paraId="16C75885" w14:textId="77777777" w:rsidR="00065640" w:rsidRDefault="00065640">
      <w:pPr>
        <w:jc w:val="center"/>
        <w:rPr>
          <w:sz w:val="28"/>
          <w:szCs w:val="28"/>
        </w:rPr>
      </w:pPr>
    </w:p>
    <w:p w14:paraId="789B978B" w14:textId="77777777" w:rsidR="00065640" w:rsidRDefault="00065640">
      <w:pPr>
        <w:jc w:val="center"/>
        <w:rPr>
          <w:sz w:val="28"/>
          <w:szCs w:val="28"/>
        </w:rPr>
      </w:pPr>
    </w:p>
    <w:p w14:paraId="0411964D" w14:textId="5B282AD1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with one Comment on this application.</w:t>
      </w:r>
    </w:p>
    <w:p w14:paraId="31BFC38B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The West Facing Window upstairs requires obscured glazing.</w:t>
      </w:r>
    </w:p>
    <w:p w14:paraId="24BD6E7C" w14:textId="77777777" w:rsidR="00065640" w:rsidRDefault="00065640">
      <w:pPr>
        <w:jc w:val="center"/>
        <w:rPr>
          <w:sz w:val="28"/>
          <w:szCs w:val="28"/>
        </w:rPr>
      </w:pPr>
    </w:p>
    <w:p w14:paraId="12444D5D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615892BE" w14:textId="77777777" w:rsidR="00065640" w:rsidRDefault="00065640">
      <w:pPr>
        <w:jc w:val="center"/>
        <w:rPr>
          <w:sz w:val="28"/>
          <w:szCs w:val="28"/>
        </w:rPr>
      </w:pPr>
    </w:p>
    <w:p w14:paraId="1E027870" w14:textId="77777777" w:rsidR="00065640" w:rsidRDefault="00065640">
      <w:pPr>
        <w:jc w:val="center"/>
        <w:rPr>
          <w:sz w:val="28"/>
          <w:szCs w:val="28"/>
        </w:rPr>
      </w:pPr>
    </w:p>
    <w:p w14:paraId="5FD32C5D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4359D728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689FFE88" w14:textId="77777777" w:rsidR="00065640" w:rsidRDefault="00065640">
      <w:pPr>
        <w:jc w:val="center"/>
        <w:rPr>
          <w:sz w:val="28"/>
          <w:szCs w:val="28"/>
        </w:rPr>
      </w:pPr>
    </w:p>
    <w:p w14:paraId="5CF4A1EA" w14:textId="77777777" w:rsidR="00065640" w:rsidRDefault="00065640">
      <w:pPr>
        <w:jc w:val="center"/>
        <w:rPr>
          <w:sz w:val="28"/>
          <w:szCs w:val="28"/>
        </w:rPr>
      </w:pPr>
    </w:p>
    <w:p w14:paraId="2FF4672C" w14:textId="77777777" w:rsidR="00065640" w:rsidRDefault="00065640">
      <w:pPr>
        <w:jc w:val="center"/>
        <w:rPr>
          <w:sz w:val="28"/>
          <w:szCs w:val="28"/>
        </w:rPr>
      </w:pPr>
    </w:p>
    <w:p w14:paraId="4E26E2AB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5" behindDoc="1" locked="0" layoutInCell="0" allowOverlap="1" wp14:anchorId="5EE896C2" wp14:editId="1BEC70C3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7" name="Picture 1756345397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756345397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44D2923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5D40F903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209DD38A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61C91ABD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B13BB0B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3EFB94E6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48C17CA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1D79913A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5BC526A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35699510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2E8854F7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3F304C84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3AF4340D" w14:textId="77777777" w:rsidR="00065640" w:rsidRDefault="00065640"/>
    <w:p w14:paraId="457DB73B" w14:textId="77777777" w:rsidR="00065640" w:rsidRDefault="00065640"/>
    <w:p w14:paraId="02EB2A7A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2025/1880</w:t>
      </w:r>
    </w:p>
    <w:p w14:paraId="12C94E35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63 The Maples, Stevens Lane, Claygate</w:t>
      </w:r>
    </w:p>
    <w:p w14:paraId="4FCA1076" w14:textId="77777777" w:rsidR="00065640" w:rsidRDefault="00065640">
      <w:pPr>
        <w:jc w:val="center"/>
        <w:rPr>
          <w:sz w:val="28"/>
          <w:szCs w:val="28"/>
        </w:rPr>
      </w:pPr>
    </w:p>
    <w:p w14:paraId="15E65B1B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this application.</w:t>
      </w:r>
    </w:p>
    <w:p w14:paraId="4141E54A" w14:textId="77777777" w:rsidR="00065640" w:rsidRDefault="00065640">
      <w:pPr>
        <w:rPr>
          <w:sz w:val="28"/>
          <w:szCs w:val="28"/>
        </w:rPr>
      </w:pPr>
    </w:p>
    <w:p w14:paraId="1806107E" w14:textId="77777777" w:rsidR="00065640" w:rsidRDefault="00065640">
      <w:pPr>
        <w:jc w:val="center"/>
        <w:rPr>
          <w:sz w:val="28"/>
          <w:szCs w:val="28"/>
        </w:rPr>
      </w:pPr>
    </w:p>
    <w:p w14:paraId="3BB365A0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6C4E7946" w14:textId="77777777" w:rsidR="00065640" w:rsidRDefault="00065640">
      <w:pPr>
        <w:jc w:val="center"/>
        <w:rPr>
          <w:sz w:val="28"/>
          <w:szCs w:val="28"/>
        </w:rPr>
      </w:pPr>
    </w:p>
    <w:p w14:paraId="198F5D94" w14:textId="77777777" w:rsidR="00065640" w:rsidRDefault="00065640">
      <w:pPr>
        <w:jc w:val="center"/>
        <w:rPr>
          <w:sz w:val="28"/>
          <w:szCs w:val="28"/>
        </w:rPr>
      </w:pPr>
    </w:p>
    <w:p w14:paraId="2C05C704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74B0AC88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8D7D392" w14:textId="77777777" w:rsidR="00065640" w:rsidRDefault="00065640">
      <w:pPr>
        <w:jc w:val="center"/>
        <w:rPr>
          <w:sz w:val="28"/>
          <w:szCs w:val="28"/>
        </w:rPr>
      </w:pPr>
    </w:p>
    <w:p w14:paraId="4ADC4CBF" w14:textId="77777777" w:rsidR="00065640" w:rsidRDefault="00065640">
      <w:pPr>
        <w:jc w:val="center"/>
        <w:rPr>
          <w:sz w:val="28"/>
          <w:szCs w:val="28"/>
        </w:rPr>
      </w:pPr>
    </w:p>
    <w:p w14:paraId="00792AE2" w14:textId="77777777" w:rsidR="00065640" w:rsidRDefault="00065640">
      <w:pPr>
        <w:jc w:val="center"/>
        <w:rPr>
          <w:sz w:val="28"/>
          <w:szCs w:val="28"/>
        </w:rPr>
      </w:pPr>
    </w:p>
    <w:p w14:paraId="436EDE5E" w14:textId="77777777" w:rsidR="00065640" w:rsidRDefault="00065640">
      <w:pPr>
        <w:jc w:val="center"/>
        <w:rPr>
          <w:sz w:val="28"/>
          <w:szCs w:val="28"/>
        </w:rPr>
      </w:pPr>
    </w:p>
    <w:p w14:paraId="0F5593D2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9" behindDoc="1" locked="0" layoutInCell="0" allowOverlap="1" wp14:anchorId="58AEABF9" wp14:editId="40086612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8" name="Picture 1246787629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246787629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61148BCB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C43E6E6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03FE04F0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43101692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5B3EBF65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11417629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175ECF06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2B38E1A3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4034F67E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4AE1162A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381C33A8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2CF68B2D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945FA58" w14:textId="77777777" w:rsidR="00065640" w:rsidRDefault="00065640"/>
    <w:p w14:paraId="5CA1AFE6" w14:textId="77777777" w:rsidR="00065640" w:rsidRDefault="00065640"/>
    <w:p w14:paraId="41E5F1A8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2025/1860</w:t>
      </w:r>
    </w:p>
    <w:p w14:paraId="2D749179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52 Red Lane, Claygate</w:t>
      </w:r>
    </w:p>
    <w:p w14:paraId="6BFDA7D2" w14:textId="77777777" w:rsidR="00065640" w:rsidRDefault="00065640">
      <w:pPr>
        <w:jc w:val="center"/>
        <w:rPr>
          <w:b/>
          <w:bCs/>
          <w:sz w:val="28"/>
          <w:szCs w:val="28"/>
          <w:u w:val="single"/>
        </w:rPr>
      </w:pPr>
    </w:p>
    <w:p w14:paraId="7D1C0D76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this application.</w:t>
      </w:r>
    </w:p>
    <w:p w14:paraId="383D508B" w14:textId="77777777" w:rsidR="00065640" w:rsidRDefault="00065640">
      <w:pPr>
        <w:jc w:val="center"/>
        <w:rPr>
          <w:sz w:val="28"/>
          <w:szCs w:val="28"/>
        </w:rPr>
      </w:pPr>
    </w:p>
    <w:p w14:paraId="2347B4E5" w14:textId="77777777" w:rsidR="00065640" w:rsidRDefault="00065640">
      <w:pPr>
        <w:jc w:val="center"/>
        <w:rPr>
          <w:sz w:val="28"/>
          <w:szCs w:val="28"/>
        </w:rPr>
      </w:pPr>
    </w:p>
    <w:p w14:paraId="10F38B36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6A305E2C" w14:textId="77777777" w:rsidR="00065640" w:rsidRDefault="00065640">
      <w:pPr>
        <w:jc w:val="center"/>
        <w:rPr>
          <w:sz w:val="28"/>
          <w:szCs w:val="28"/>
        </w:rPr>
      </w:pPr>
    </w:p>
    <w:p w14:paraId="5C99A9BB" w14:textId="77777777" w:rsidR="00065640" w:rsidRDefault="00065640">
      <w:pPr>
        <w:jc w:val="center"/>
        <w:rPr>
          <w:sz w:val="28"/>
          <w:szCs w:val="28"/>
        </w:rPr>
      </w:pPr>
    </w:p>
    <w:p w14:paraId="0E114C6B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48AD6469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EF1EB2F" w14:textId="77777777" w:rsidR="00065640" w:rsidRDefault="00065640">
      <w:pPr>
        <w:jc w:val="center"/>
        <w:rPr>
          <w:sz w:val="28"/>
          <w:szCs w:val="28"/>
        </w:rPr>
      </w:pPr>
    </w:p>
    <w:p w14:paraId="61D83826" w14:textId="77777777" w:rsidR="00065640" w:rsidRDefault="00065640">
      <w:pPr>
        <w:jc w:val="center"/>
        <w:rPr>
          <w:sz w:val="28"/>
          <w:szCs w:val="28"/>
        </w:rPr>
      </w:pPr>
    </w:p>
    <w:p w14:paraId="3EEEEDFC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10" behindDoc="1" locked="0" layoutInCell="0" allowOverlap="1" wp14:anchorId="1D40889F" wp14:editId="4FC60B8F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9" name="Picture 1865158103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865158103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6F2CB0C4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20862F57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56D2D1E1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70CA8432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243E5BB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075238F5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785FB391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0A78B418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53A1BE48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7F0DA785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49E09193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473DA2C6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229A4EC3" w14:textId="77777777" w:rsidR="00065640" w:rsidRDefault="00065640"/>
    <w:p w14:paraId="14CC5799" w14:textId="77777777" w:rsidR="00065640" w:rsidRDefault="00065640"/>
    <w:p w14:paraId="7E494A5E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2025/1854</w:t>
      </w:r>
    </w:p>
    <w:p w14:paraId="5CB6E46B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 Foley Road, Claygate</w:t>
      </w:r>
    </w:p>
    <w:p w14:paraId="6F65C8D7" w14:textId="77777777" w:rsidR="00065640" w:rsidRDefault="00065640">
      <w:pPr>
        <w:jc w:val="center"/>
        <w:rPr>
          <w:sz w:val="28"/>
          <w:szCs w:val="28"/>
        </w:rPr>
      </w:pPr>
    </w:p>
    <w:p w14:paraId="2ED6D67E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the above application.</w:t>
      </w:r>
    </w:p>
    <w:p w14:paraId="02EF7951" w14:textId="77777777" w:rsidR="00065640" w:rsidRDefault="00065640">
      <w:pPr>
        <w:jc w:val="center"/>
        <w:rPr>
          <w:sz w:val="28"/>
          <w:szCs w:val="28"/>
        </w:rPr>
      </w:pPr>
    </w:p>
    <w:p w14:paraId="380DCE3A" w14:textId="77777777" w:rsidR="00065640" w:rsidRDefault="00065640">
      <w:pPr>
        <w:jc w:val="center"/>
        <w:rPr>
          <w:sz w:val="28"/>
          <w:szCs w:val="28"/>
        </w:rPr>
      </w:pPr>
    </w:p>
    <w:p w14:paraId="04AD4A96" w14:textId="77777777" w:rsidR="00065640" w:rsidRDefault="00065640">
      <w:pPr>
        <w:jc w:val="center"/>
        <w:rPr>
          <w:sz w:val="28"/>
          <w:szCs w:val="28"/>
        </w:rPr>
      </w:pPr>
    </w:p>
    <w:p w14:paraId="071319DD" w14:textId="77777777" w:rsidR="00065640" w:rsidRDefault="00065640">
      <w:pPr>
        <w:jc w:val="center"/>
        <w:rPr>
          <w:sz w:val="28"/>
          <w:szCs w:val="28"/>
        </w:rPr>
      </w:pPr>
    </w:p>
    <w:p w14:paraId="02D3DDB3" w14:textId="77777777" w:rsidR="00065640" w:rsidRDefault="00065640">
      <w:pPr>
        <w:jc w:val="center"/>
        <w:rPr>
          <w:sz w:val="28"/>
          <w:szCs w:val="28"/>
        </w:rPr>
      </w:pPr>
    </w:p>
    <w:p w14:paraId="14ECC82A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5AC7A636" w14:textId="77777777" w:rsidR="00065640" w:rsidRDefault="00065640">
      <w:pPr>
        <w:jc w:val="center"/>
        <w:rPr>
          <w:sz w:val="28"/>
          <w:szCs w:val="28"/>
        </w:rPr>
      </w:pPr>
    </w:p>
    <w:p w14:paraId="384043E1" w14:textId="77777777" w:rsidR="00065640" w:rsidRDefault="00065640">
      <w:pPr>
        <w:jc w:val="center"/>
        <w:rPr>
          <w:sz w:val="28"/>
          <w:szCs w:val="28"/>
        </w:rPr>
      </w:pPr>
    </w:p>
    <w:p w14:paraId="1478D58C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7AA52848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2D075CDA" w14:textId="77777777" w:rsidR="00065640" w:rsidRDefault="00065640">
      <w:pPr>
        <w:jc w:val="center"/>
        <w:rPr>
          <w:sz w:val="28"/>
          <w:szCs w:val="28"/>
        </w:rPr>
      </w:pPr>
    </w:p>
    <w:p w14:paraId="0E81D311" w14:textId="77777777" w:rsidR="00065640" w:rsidRDefault="00065640">
      <w:pPr>
        <w:jc w:val="center"/>
        <w:rPr>
          <w:sz w:val="28"/>
          <w:szCs w:val="28"/>
        </w:rPr>
      </w:pPr>
    </w:p>
    <w:p w14:paraId="258AEBAC" w14:textId="77777777" w:rsidR="00065640" w:rsidRDefault="00065640">
      <w:pPr>
        <w:jc w:val="center"/>
        <w:rPr>
          <w:sz w:val="28"/>
          <w:szCs w:val="28"/>
        </w:rPr>
      </w:pPr>
    </w:p>
    <w:p w14:paraId="5D7FFDAC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11" behindDoc="1" locked="0" layoutInCell="0" allowOverlap="1" wp14:anchorId="7BB657F2" wp14:editId="1D58C771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0" name="Picture 318994380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318994380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1233A7AC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2B43272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36002BC3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3F9BA458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50FC88E7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031CE3F5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0661DFE9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73D7A012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3224CCB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48CF431B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524E317C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1CCD3140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6E71781" w14:textId="77777777" w:rsidR="00065640" w:rsidRDefault="00065640"/>
    <w:p w14:paraId="6A7D6CA1" w14:textId="77777777" w:rsidR="00065640" w:rsidRDefault="00065640"/>
    <w:p w14:paraId="68BD423D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2025/1972</w:t>
      </w:r>
    </w:p>
    <w:p w14:paraId="3FA311A0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3 Claremont Road, Claygate</w:t>
      </w:r>
    </w:p>
    <w:p w14:paraId="6DE7FD71" w14:textId="77777777" w:rsidR="00065640" w:rsidRDefault="00065640">
      <w:pPr>
        <w:jc w:val="center"/>
        <w:rPr>
          <w:sz w:val="28"/>
          <w:szCs w:val="28"/>
        </w:rPr>
      </w:pPr>
    </w:p>
    <w:p w14:paraId="77F2BB7A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this application.</w:t>
      </w:r>
    </w:p>
    <w:p w14:paraId="360F3906" w14:textId="77777777" w:rsidR="00065640" w:rsidRDefault="00065640">
      <w:pPr>
        <w:rPr>
          <w:sz w:val="28"/>
          <w:szCs w:val="28"/>
        </w:rPr>
      </w:pPr>
    </w:p>
    <w:p w14:paraId="010B5ED8" w14:textId="77777777" w:rsidR="00065640" w:rsidRDefault="00065640">
      <w:pPr>
        <w:rPr>
          <w:sz w:val="28"/>
          <w:szCs w:val="28"/>
        </w:rPr>
      </w:pPr>
    </w:p>
    <w:p w14:paraId="2C4238C5" w14:textId="77777777" w:rsidR="00065640" w:rsidRDefault="00065640">
      <w:pPr>
        <w:jc w:val="center"/>
        <w:rPr>
          <w:sz w:val="28"/>
          <w:szCs w:val="28"/>
        </w:rPr>
      </w:pPr>
    </w:p>
    <w:p w14:paraId="0388AF2B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2DB4BC2F" w14:textId="77777777" w:rsidR="00065640" w:rsidRDefault="00065640">
      <w:pPr>
        <w:jc w:val="center"/>
        <w:rPr>
          <w:sz w:val="28"/>
          <w:szCs w:val="28"/>
        </w:rPr>
      </w:pPr>
    </w:p>
    <w:p w14:paraId="09A411B6" w14:textId="77777777" w:rsidR="00065640" w:rsidRDefault="00065640">
      <w:pPr>
        <w:jc w:val="center"/>
        <w:rPr>
          <w:sz w:val="28"/>
          <w:szCs w:val="28"/>
        </w:rPr>
      </w:pPr>
    </w:p>
    <w:p w14:paraId="7648188A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46E26F24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77CE83D4" w14:textId="77777777" w:rsidR="00065640" w:rsidRDefault="00065640">
      <w:pPr>
        <w:jc w:val="center"/>
        <w:rPr>
          <w:sz w:val="28"/>
          <w:szCs w:val="28"/>
        </w:rPr>
      </w:pPr>
    </w:p>
    <w:p w14:paraId="48A44E5B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12" behindDoc="1" locked="0" layoutInCell="0" allowOverlap="1" wp14:anchorId="71E7FC82" wp14:editId="6BCF0BD9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1" name="Picture 618257348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618257348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625EDA17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BE186CF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45FDA6F7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2EFB1DA2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2ACA9C3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64F99CD7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702DFD0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24510422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53185076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66D39CFA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5F3A020D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4F6DA7C1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3CC97AB2" w14:textId="77777777" w:rsidR="00065640" w:rsidRDefault="00065640"/>
    <w:p w14:paraId="1874C181" w14:textId="77777777" w:rsidR="00065640" w:rsidRDefault="00065640"/>
    <w:p w14:paraId="5230263D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2025/1866</w:t>
      </w:r>
    </w:p>
    <w:p w14:paraId="1C37CABA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 Raymond Way, Claygate</w:t>
      </w:r>
    </w:p>
    <w:p w14:paraId="23690FDF" w14:textId="77777777" w:rsidR="00065640" w:rsidRDefault="00065640">
      <w:pPr>
        <w:jc w:val="center"/>
        <w:rPr>
          <w:sz w:val="28"/>
          <w:szCs w:val="28"/>
        </w:rPr>
      </w:pPr>
    </w:p>
    <w:p w14:paraId="1092B0BC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with Comments on this application.</w:t>
      </w:r>
    </w:p>
    <w:p w14:paraId="6692E427" w14:textId="564AFDBA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We note that the extension comes right up to the boundary all along its length.  Is this acceptable, given this is a part two storey extension?</w:t>
      </w:r>
    </w:p>
    <w:p w14:paraId="2C478D6D" w14:textId="77777777" w:rsidR="00065640" w:rsidRDefault="00065640">
      <w:pPr>
        <w:jc w:val="center"/>
        <w:rPr>
          <w:sz w:val="28"/>
          <w:szCs w:val="28"/>
        </w:rPr>
      </w:pPr>
    </w:p>
    <w:p w14:paraId="50095F98" w14:textId="77777777" w:rsidR="00065640" w:rsidRDefault="00065640">
      <w:pPr>
        <w:jc w:val="center"/>
        <w:rPr>
          <w:sz w:val="28"/>
          <w:szCs w:val="28"/>
        </w:rPr>
      </w:pPr>
    </w:p>
    <w:p w14:paraId="12A5319F" w14:textId="77777777" w:rsidR="00065640" w:rsidRDefault="00065640">
      <w:pPr>
        <w:jc w:val="center"/>
        <w:rPr>
          <w:sz w:val="28"/>
          <w:szCs w:val="28"/>
        </w:rPr>
      </w:pPr>
    </w:p>
    <w:p w14:paraId="666D6DB6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0F16CDDD" w14:textId="77777777" w:rsidR="00065640" w:rsidRDefault="00065640">
      <w:pPr>
        <w:jc w:val="center"/>
        <w:rPr>
          <w:sz w:val="28"/>
          <w:szCs w:val="28"/>
        </w:rPr>
      </w:pPr>
    </w:p>
    <w:p w14:paraId="78E45C97" w14:textId="77777777" w:rsidR="00065640" w:rsidRDefault="00065640">
      <w:pPr>
        <w:jc w:val="center"/>
        <w:rPr>
          <w:sz w:val="28"/>
          <w:szCs w:val="28"/>
        </w:rPr>
      </w:pPr>
    </w:p>
    <w:p w14:paraId="6BC10DBB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6838A8F4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60B699BE" w14:textId="77777777" w:rsidR="00065640" w:rsidRDefault="00065640">
      <w:pPr>
        <w:jc w:val="center"/>
        <w:rPr>
          <w:sz w:val="28"/>
          <w:szCs w:val="28"/>
        </w:rPr>
      </w:pPr>
    </w:p>
    <w:p w14:paraId="5834E696" w14:textId="77777777" w:rsidR="00065640" w:rsidRDefault="00065640">
      <w:pPr>
        <w:jc w:val="center"/>
        <w:rPr>
          <w:sz w:val="28"/>
          <w:szCs w:val="28"/>
        </w:rPr>
      </w:pPr>
    </w:p>
    <w:p w14:paraId="007EFD29" w14:textId="77777777" w:rsidR="00065640" w:rsidRDefault="00065640">
      <w:pPr>
        <w:jc w:val="center"/>
        <w:rPr>
          <w:sz w:val="28"/>
          <w:szCs w:val="28"/>
        </w:rPr>
      </w:pPr>
    </w:p>
    <w:p w14:paraId="22C2BA41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13" behindDoc="1" locked="0" layoutInCell="0" allowOverlap="1" wp14:anchorId="01067128" wp14:editId="6F2FBF9B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2" name="Picture 1988732346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988732346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23701779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1E41435B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48C1B357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4A09F86B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B8C00E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450C7F0E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0B7318C7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598A31DB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25A774CE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2438B8F0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2F1B8836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4E453BDC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51164242" w14:textId="77777777" w:rsidR="00065640" w:rsidRDefault="00065640"/>
    <w:p w14:paraId="5DF8C7EC" w14:textId="77777777" w:rsidR="00065640" w:rsidRDefault="00065640"/>
    <w:p w14:paraId="2C1AA2CB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2025/1883</w:t>
      </w:r>
    </w:p>
    <w:p w14:paraId="14E41B78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 St Leonards Road, Claygate</w:t>
      </w:r>
    </w:p>
    <w:p w14:paraId="0DFE7648" w14:textId="77777777" w:rsidR="00065640" w:rsidRDefault="00065640">
      <w:pPr>
        <w:jc w:val="center"/>
        <w:rPr>
          <w:sz w:val="28"/>
          <w:szCs w:val="28"/>
        </w:rPr>
      </w:pPr>
    </w:p>
    <w:p w14:paraId="760C57A8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this application.</w:t>
      </w:r>
    </w:p>
    <w:p w14:paraId="528BCE60" w14:textId="77777777" w:rsidR="00065640" w:rsidRDefault="00065640">
      <w:pPr>
        <w:jc w:val="center"/>
        <w:rPr>
          <w:sz w:val="28"/>
          <w:szCs w:val="28"/>
        </w:rPr>
      </w:pPr>
    </w:p>
    <w:p w14:paraId="58792CF0" w14:textId="77777777" w:rsidR="00065640" w:rsidRDefault="00065640">
      <w:pPr>
        <w:jc w:val="center"/>
        <w:rPr>
          <w:sz w:val="28"/>
          <w:szCs w:val="28"/>
        </w:rPr>
      </w:pPr>
    </w:p>
    <w:p w14:paraId="3BBDDAE4" w14:textId="77777777" w:rsidR="00065640" w:rsidRDefault="00065640">
      <w:pPr>
        <w:jc w:val="center"/>
        <w:rPr>
          <w:sz w:val="28"/>
          <w:szCs w:val="28"/>
        </w:rPr>
      </w:pPr>
    </w:p>
    <w:p w14:paraId="7D831F49" w14:textId="77777777" w:rsidR="00065640" w:rsidRDefault="00065640">
      <w:pPr>
        <w:jc w:val="center"/>
        <w:rPr>
          <w:sz w:val="28"/>
          <w:szCs w:val="28"/>
        </w:rPr>
      </w:pPr>
    </w:p>
    <w:p w14:paraId="2A543825" w14:textId="77777777" w:rsidR="00065640" w:rsidRDefault="00065640">
      <w:pPr>
        <w:jc w:val="center"/>
        <w:rPr>
          <w:sz w:val="28"/>
          <w:szCs w:val="28"/>
        </w:rPr>
      </w:pPr>
    </w:p>
    <w:p w14:paraId="7BFAAA65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5A67E56B" w14:textId="77777777" w:rsidR="00065640" w:rsidRDefault="00065640">
      <w:pPr>
        <w:jc w:val="center"/>
        <w:rPr>
          <w:sz w:val="28"/>
          <w:szCs w:val="28"/>
        </w:rPr>
      </w:pPr>
    </w:p>
    <w:p w14:paraId="5ED9161B" w14:textId="77777777" w:rsidR="00065640" w:rsidRDefault="00065640">
      <w:pPr>
        <w:jc w:val="center"/>
        <w:rPr>
          <w:sz w:val="28"/>
          <w:szCs w:val="28"/>
        </w:rPr>
      </w:pPr>
    </w:p>
    <w:p w14:paraId="4931FAA6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1D69A147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785CD4A4" w14:textId="77777777" w:rsidR="00065640" w:rsidRDefault="00065640">
      <w:pPr>
        <w:jc w:val="center"/>
        <w:rPr>
          <w:sz w:val="28"/>
          <w:szCs w:val="28"/>
        </w:rPr>
      </w:pPr>
    </w:p>
    <w:p w14:paraId="1C568C18" w14:textId="77777777" w:rsidR="00065640" w:rsidRDefault="00065640">
      <w:pPr>
        <w:jc w:val="center"/>
        <w:rPr>
          <w:sz w:val="28"/>
          <w:szCs w:val="28"/>
        </w:rPr>
      </w:pPr>
    </w:p>
    <w:p w14:paraId="3F493994" w14:textId="77777777" w:rsidR="00065640" w:rsidRDefault="00065640">
      <w:pPr>
        <w:jc w:val="center"/>
        <w:rPr>
          <w:sz w:val="28"/>
          <w:szCs w:val="28"/>
        </w:rPr>
      </w:pPr>
    </w:p>
    <w:p w14:paraId="7732B9D4" w14:textId="77777777" w:rsidR="00065640" w:rsidRDefault="00065640">
      <w:pPr>
        <w:jc w:val="center"/>
        <w:rPr>
          <w:sz w:val="28"/>
          <w:szCs w:val="28"/>
        </w:rPr>
      </w:pPr>
    </w:p>
    <w:p w14:paraId="700FFCC3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14" behindDoc="1" locked="0" layoutInCell="0" allowOverlap="1" wp14:anchorId="15D6805E" wp14:editId="61075A1B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3" name="Picture 1118188684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118188684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3060C3B2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0B404B13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3C8CCF5A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00FB730F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4979C53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5F90973E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490701E9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2CE12010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5397C62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009A8751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4345CF2B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68298CEC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1D10190C" w14:textId="77777777" w:rsidR="00065640" w:rsidRDefault="00065640"/>
    <w:p w14:paraId="0D9D96A3" w14:textId="77777777" w:rsidR="00065640" w:rsidRDefault="00065640"/>
    <w:p w14:paraId="71A8A44F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2025/1867</w:t>
      </w:r>
    </w:p>
    <w:p w14:paraId="6DB45445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11 </w:t>
      </w:r>
      <w:proofErr w:type="spellStart"/>
      <w:r>
        <w:rPr>
          <w:b/>
          <w:bCs/>
          <w:sz w:val="28"/>
          <w:szCs w:val="28"/>
          <w:u w:val="single"/>
        </w:rPr>
        <w:t>Arbrook</w:t>
      </w:r>
      <w:proofErr w:type="spellEnd"/>
      <w:r>
        <w:rPr>
          <w:b/>
          <w:bCs/>
          <w:sz w:val="28"/>
          <w:szCs w:val="28"/>
          <w:u w:val="single"/>
        </w:rPr>
        <w:t xml:space="preserve"> Lane, Esher</w:t>
      </w:r>
    </w:p>
    <w:p w14:paraId="3A11D8B9" w14:textId="77777777" w:rsidR="00065640" w:rsidRDefault="00065640">
      <w:pPr>
        <w:jc w:val="center"/>
        <w:rPr>
          <w:sz w:val="28"/>
          <w:szCs w:val="28"/>
        </w:rPr>
      </w:pPr>
    </w:p>
    <w:p w14:paraId="59B3FC36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this application.</w:t>
      </w:r>
    </w:p>
    <w:p w14:paraId="68DF76A3" w14:textId="77777777" w:rsidR="00065640" w:rsidRDefault="00065640">
      <w:pPr>
        <w:jc w:val="center"/>
        <w:rPr>
          <w:sz w:val="28"/>
          <w:szCs w:val="28"/>
        </w:rPr>
      </w:pPr>
    </w:p>
    <w:p w14:paraId="5FD72EF1" w14:textId="77777777" w:rsidR="00065640" w:rsidRDefault="00065640">
      <w:pPr>
        <w:jc w:val="center"/>
        <w:rPr>
          <w:sz w:val="28"/>
          <w:szCs w:val="28"/>
        </w:rPr>
      </w:pPr>
    </w:p>
    <w:p w14:paraId="5D30CAAF" w14:textId="77777777" w:rsidR="00065640" w:rsidRDefault="00065640">
      <w:pPr>
        <w:jc w:val="center"/>
        <w:rPr>
          <w:sz w:val="28"/>
          <w:szCs w:val="28"/>
        </w:rPr>
      </w:pPr>
    </w:p>
    <w:p w14:paraId="33DC946F" w14:textId="77777777" w:rsidR="00065640" w:rsidRDefault="00065640">
      <w:pPr>
        <w:jc w:val="center"/>
        <w:rPr>
          <w:sz w:val="28"/>
          <w:szCs w:val="28"/>
        </w:rPr>
      </w:pPr>
    </w:p>
    <w:p w14:paraId="30373FA4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52913DD6" w14:textId="77777777" w:rsidR="00065640" w:rsidRDefault="00065640">
      <w:pPr>
        <w:jc w:val="center"/>
        <w:rPr>
          <w:sz w:val="28"/>
          <w:szCs w:val="28"/>
        </w:rPr>
      </w:pPr>
    </w:p>
    <w:p w14:paraId="28FE0A9E" w14:textId="77777777" w:rsidR="00065640" w:rsidRDefault="00065640">
      <w:pPr>
        <w:jc w:val="center"/>
        <w:rPr>
          <w:sz w:val="28"/>
          <w:szCs w:val="28"/>
        </w:rPr>
      </w:pPr>
    </w:p>
    <w:p w14:paraId="34EA1B01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141AB368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5F615F8A" w14:textId="77777777" w:rsidR="00065640" w:rsidRDefault="00065640">
      <w:pPr>
        <w:jc w:val="center"/>
        <w:rPr>
          <w:sz w:val="28"/>
          <w:szCs w:val="28"/>
        </w:rPr>
      </w:pPr>
    </w:p>
    <w:p w14:paraId="359B2B44" w14:textId="77777777" w:rsidR="00065640" w:rsidRDefault="00065640">
      <w:pPr>
        <w:jc w:val="center"/>
        <w:rPr>
          <w:sz w:val="28"/>
          <w:szCs w:val="28"/>
        </w:rPr>
      </w:pPr>
    </w:p>
    <w:p w14:paraId="1CD7AC64" w14:textId="77777777" w:rsidR="00065640" w:rsidRDefault="00065640">
      <w:pPr>
        <w:jc w:val="center"/>
        <w:rPr>
          <w:sz w:val="28"/>
          <w:szCs w:val="28"/>
        </w:rPr>
      </w:pPr>
    </w:p>
    <w:p w14:paraId="18FD4642" w14:textId="77777777" w:rsidR="00065640" w:rsidRDefault="00065640">
      <w:pPr>
        <w:jc w:val="center"/>
        <w:rPr>
          <w:sz w:val="28"/>
          <w:szCs w:val="28"/>
        </w:rPr>
      </w:pPr>
    </w:p>
    <w:p w14:paraId="477D01DB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15" behindDoc="1" locked="0" layoutInCell="0" allowOverlap="1" wp14:anchorId="7218B458" wp14:editId="38CB7B72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4" name="Picture 1431520968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31520968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21BD0B06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C5C9E33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382DED22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54EF0CB0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1C6A5E2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6CD6C928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06EFFFB1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4030DC07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2D75D142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1BE9AD37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6EA6E175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1324347A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6EFDE03E" w14:textId="77777777" w:rsidR="00065640" w:rsidRDefault="00065640"/>
    <w:p w14:paraId="1C90A602" w14:textId="77777777" w:rsidR="00065640" w:rsidRDefault="00065640"/>
    <w:p w14:paraId="743D5B63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2025/1820</w:t>
      </w:r>
    </w:p>
    <w:p w14:paraId="70E7DBCC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18 Coverts Road, Claygate</w:t>
      </w:r>
    </w:p>
    <w:p w14:paraId="09E8249D" w14:textId="77777777" w:rsidR="00065640" w:rsidRDefault="00065640">
      <w:pPr>
        <w:jc w:val="center"/>
        <w:rPr>
          <w:sz w:val="28"/>
          <w:szCs w:val="28"/>
        </w:rPr>
      </w:pPr>
    </w:p>
    <w:p w14:paraId="29D1461F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the above application.</w:t>
      </w:r>
    </w:p>
    <w:p w14:paraId="5C7BD7BF" w14:textId="77777777" w:rsidR="00065640" w:rsidRDefault="00065640">
      <w:pPr>
        <w:jc w:val="center"/>
        <w:rPr>
          <w:sz w:val="28"/>
          <w:szCs w:val="28"/>
        </w:rPr>
      </w:pPr>
    </w:p>
    <w:p w14:paraId="161094FA" w14:textId="77777777" w:rsidR="00065640" w:rsidRDefault="00065640">
      <w:pPr>
        <w:jc w:val="center"/>
        <w:rPr>
          <w:sz w:val="28"/>
          <w:szCs w:val="28"/>
        </w:rPr>
      </w:pPr>
    </w:p>
    <w:p w14:paraId="15300574" w14:textId="77777777" w:rsidR="00065640" w:rsidRDefault="00065640">
      <w:pPr>
        <w:jc w:val="center"/>
        <w:rPr>
          <w:sz w:val="28"/>
          <w:szCs w:val="28"/>
        </w:rPr>
      </w:pPr>
    </w:p>
    <w:p w14:paraId="6E4DE351" w14:textId="77777777" w:rsidR="00065640" w:rsidRDefault="00065640">
      <w:pPr>
        <w:jc w:val="center"/>
        <w:rPr>
          <w:sz w:val="28"/>
          <w:szCs w:val="28"/>
        </w:rPr>
      </w:pPr>
    </w:p>
    <w:p w14:paraId="3D1692C3" w14:textId="77777777" w:rsidR="00065640" w:rsidRDefault="00065640">
      <w:pPr>
        <w:jc w:val="center"/>
        <w:rPr>
          <w:sz w:val="28"/>
          <w:szCs w:val="28"/>
        </w:rPr>
      </w:pPr>
    </w:p>
    <w:p w14:paraId="260911E4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45002381" w14:textId="77777777" w:rsidR="00065640" w:rsidRDefault="00065640">
      <w:pPr>
        <w:jc w:val="center"/>
        <w:rPr>
          <w:sz w:val="28"/>
          <w:szCs w:val="28"/>
        </w:rPr>
      </w:pPr>
    </w:p>
    <w:p w14:paraId="315EF73D" w14:textId="77777777" w:rsidR="00065640" w:rsidRDefault="00065640">
      <w:pPr>
        <w:jc w:val="center"/>
        <w:rPr>
          <w:sz w:val="28"/>
          <w:szCs w:val="28"/>
        </w:rPr>
      </w:pPr>
    </w:p>
    <w:p w14:paraId="233F9DCD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5A95959E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799A790" w14:textId="77777777" w:rsidR="00065640" w:rsidRDefault="00065640">
      <w:pPr>
        <w:jc w:val="center"/>
        <w:rPr>
          <w:sz w:val="28"/>
          <w:szCs w:val="28"/>
        </w:rPr>
      </w:pPr>
    </w:p>
    <w:p w14:paraId="1CBE1F00" w14:textId="77777777" w:rsidR="00065640" w:rsidRDefault="00065640">
      <w:pPr>
        <w:jc w:val="center"/>
        <w:rPr>
          <w:sz w:val="28"/>
          <w:szCs w:val="28"/>
        </w:rPr>
      </w:pPr>
    </w:p>
    <w:p w14:paraId="44B7F4C1" w14:textId="77777777" w:rsidR="00065640" w:rsidRDefault="00065640">
      <w:pPr>
        <w:jc w:val="center"/>
        <w:rPr>
          <w:sz w:val="28"/>
          <w:szCs w:val="28"/>
        </w:rPr>
      </w:pPr>
    </w:p>
    <w:p w14:paraId="60355AF7" w14:textId="77777777" w:rsidR="00065640" w:rsidRDefault="00065640">
      <w:pPr>
        <w:jc w:val="center"/>
        <w:rPr>
          <w:sz w:val="28"/>
          <w:szCs w:val="28"/>
        </w:rPr>
      </w:pPr>
    </w:p>
    <w:p w14:paraId="79EFA12D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16" behindDoc="1" locked="0" layoutInCell="0" allowOverlap="1" wp14:anchorId="714B9868" wp14:editId="7C22BF5F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5" name="Picture 208196454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08196454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79072751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227C44E4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146B990D" w14:textId="77777777" w:rsidR="00065640" w:rsidRDefault="0000000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7EDB405D" w14:textId="77777777" w:rsidR="00065640" w:rsidRDefault="0000000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3C413C47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2DB23973" w14:textId="77777777" w:rsidR="00065640" w:rsidRDefault="0006564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2952B976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65A19EAF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04518FF8" w14:textId="77777777" w:rsidR="00065640" w:rsidRDefault="0000000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480CE241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3150A431" w14:textId="77777777" w:rsidR="00065640" w:rsidRDefault="0000000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7DB7B7B3" w14:textId="77777777" w:rsidR="00065640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C0F4E4F" w14:textId="77777777" w:rsidR="00065640" w:rsidRDefault="00065640"/>
    <w:p w14:paraId="423BDEFA" w14:textId="77777777" w:rsidR="00065640" w:rsidRDefault="00065640"/>
    <w:p w14:paraId="0DE5F218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2025/1963</w:t>
      </w:r>
    </w:p>
    <w:p w14:paraId="49852AF4" w14:textId="77777777" w:rsidR="00065640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York House, 18a The Parade, Claygate</w:t>
      </w:r>
    </w:p>
    <w:p w14:paraId="14CDC13D" w14:textId="77777777" w:rsidR="00065640" w:rsidRDefault="00065640">
      <w:pPr>
        <w:jc w:val="center"/>
        <w:rPr>
          <w:sz w:val="28"/>
          <w:szCs w:val="28"/>
        </w:rPr>
      </w:pPr>
    </w:p>
    <w:p w14:paraId="347AF888" w14:textId="77777777" w:rsidR="00065640" w:rsidRDefault="00000000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the above application.</w:t>
      </w:r>
    </w:p>
    <w:p w14:paraId="6C9D5C29" w14:textId="77777777" w:rsidR="00065640" w:rsidRDefault="00065640">
      <w:pPr>
        <w:jc w:val="center"/>
        <w:rPr>
          <w:sz w:val="28"/>
          <w:szCs w:val="28"/>
        </w:rPr>
      </w:pPr>
    </w:p>
    <w:p w14:paraId="6BE57A2B" w14:textId="77777777" w:rsidR="00065640" w:rsidRDefault="00065640">
      <w:pPr>
        <w:jc w:val="center"/>
        <w:rPr>
          <w:sz w:val="28"/>
          <w:szCs w:val="28"/>
        </w:rPr>
      </w:pPr>
    </w:p>
    <w:p w14:paraId="5D8CA567" w14:textId="77777777" w:rsidR="00065640" w:rsidRDefault="00065640">
      <w:pPr>
        <w:jc w:val="center"/>
        <w:rPr>
          <w:sz w:val="28"/>
          <w:szCs w:val="28"/>
        </w:rPr>
      </w:pPr>
    </w:p>
    <w:p w14:paraId="77B23BE7" w14:textId="77777777" w:rsidR="00065640" w:rsidRDefault="00065640">
      <w:pPr>
        <w:jc w:val="center"/>
        <w:rPr>
          <w:sz w:val="28"/>
          <w:szCs w:val="28"/>
        </w:rPr>
      </w:pPr>
    </w:p>
    <w:p w14:paraId="0BB104CF" w14:textId="77777777" w:rsidR="00065640" w:rsidRDefault="00065640">
      <w:pPr>
        <w:jc w:val="center"/>
        <w:rPr>
          <w:sz w:val="28"/>
          <w:szCs w:val="28"/>
        </w:rPr>
      </w:pPr>
    </w:p>
    <w:p w14:paraId="21121E4A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4F20D359" w14:textId="77777777" w:rsidR="00065640" w:rsidRDefault="00065640">
      <w:pPr>
        <w:jc w:val="center"/>
        <w:rPr>
          <w:sz w:val="28"/>
          <w:szCs w:val="28"/>
        </w:rPr>
      </w:pPr>
    </w:p>
    <w:p w14:paraId="3958EEB3" w14:textId="77777777" w:rsidR="00065640" w:rsidRDefault="00065640">
      <w:pPr>
        <w:jc w:val="center"/>
        <w:rPr>
          <w:sz w:val="28"/>
          <w:szCs w:val="28"/>
        </w:rPr>
      </w:pPr>
    </w:p>
    <w:p w14:paraId="23CA1C0D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1BA2DC17" w14:textId="77777777" w:rsidR="00065640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51E22F21" w14:textId="77777777" w:rsidR="00065640" w:rsidRDefault="00065640">
      <w:pPr>
        <w:jc w:val="center"/>
        <w:rPr>
          <w:sz w:val="28"/>
          <w:szCs w:val="28"/>
        </w:rPr>
      </w:pPr>
    </w:p>
    <w:p w14:paraId="6D36D77B" w14:textId="77777777" w:rsidR="00065640" w:rsidRDefault="00065640">
      <w:pPr>
        <w:jc w:val="center"/>
        <w:rPr>
          <w:sz w:val="28"/>
          <w:szCs w:val="28"/>
        </w:rPr>
      </w:pPr>
    </w:p>
    <w:p w14:paraId="6BF5895C" w14:textId="77777777" w:rsidR="00065640" w:rsidRDefault="00065640">
      <w:pPr>
        <w:jc w:val="center"/>
        <w:rPr>
          <w:sz w:val="28"/>
          <w:szCs w:val="28"/>
        </w:rPr>
      </w:pPr>
    </w:p>
    <w:p w14:paraId="45A37C0B" w14:textId="77777777" w:rsidR="00065640" w:rsidRDefault="00065640">
      <w:pPr>
        <w:jc w:val="center"/>
        <w:rPr>
          <w:sz w:val="28"/>
          <w:szCs w:val="28"/>
        </w:rPr>
      </w:pPr>
    </w:p>
    <w:sectPr w:rsidR="00065640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640"/>
    <w:rsid w:val="00065640"/>
    <w:rsid w:val="003D28E2"/>
    <w:rsid w:val="0077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357AA"/>
  <w15:docId w15:val="{1E50E142-344F-465A-BC2C-B422C21A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C63"/>
    <w:pPr>
      <w:spacing w:after="160" w:line="259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2B5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2B5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2B5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2B5C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2B5C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2B5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2B5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2B5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2B5C63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2B5C63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2B5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2B5C6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B5C63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2B5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C63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2B5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C63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C63"/>
    <w:pPr>
      <w:spacing w:before="160"/>
      <w:jc w:val="center"/>
    </w:pPr>
    <w:rPr>
      <w:i/>
      <w:iCs/>
      <w:color w:val="404040" w:themeColor="text1" w:themeTint="BF"/>
      <w:kern w:val="2"/>
    </w:rPr>
  </w:style>
  <w:style w:type="paragraph" w:styleId="ListParagraph">
    <w:name w:val="List Paragraph"/>
    <w:basedOn w:val="Normal"/>
    <w:uiPriority w:val="34"/>
    <w:qFormat/>
    <w:rsid w:val="002B5C63"/>
    <w:pPr>
      <w:ind w:left="720"/>
      <w:contextualSpacing/>
    </w:pPr>
    <w:rPr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paragraph" w:styleId="Revision">
    <w:name w:val="Revision"/>
    <w:hidden/>
    <w:uiPriority w:val="99"/>
    <w:semiHidden/>
    <w:rsid w:val="003D28E2"/>
    <w:pPr>
      <w:suppressAutoHyphens w:val="0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24792-6730-4310-ADAB-94853D664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1747</Words>
  <Characters>9963</Characters>
  <Application>Microsoft Office Word</Application>
  <DocSecurity>0</DocSecurity>
  <Lines>83</Lines>
  <Paragraphs>23</Paragraphs>
  <ScaleCrop>false</ScaleCrop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dc:description/>
  <cp:lastModifiedBy>Dawn Lacey</cp:lastModifiedBy>
  <cp:revision>2</cp:revision>
  <dcterms:created xsi:type="dcterms:W3CDTF">2025-09-04T15:44:00Z</dcterms:created>
  <dcterms:modified xsi:type="dcterms:W3CDTF">2025-09-04T15:44:00Z</dcterms:modified>
  <dc:language>en-GB</dc:language>
</cp:coreProperties>
</file>