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92F7" w14:textId="210862A4" w:rsidR="00BD6CB8" w:rsidRPr="00316051" w:rsidRDefault="00BD6CB8" w:rsidP="00BD6CB8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164AC2">
        <w:rPr>
          <w:rFonts w:cs="Times New Roman"/>
          <w:b/>
          <w:bCs/>
          <w:sz w:val="28"/>
          <w:szCs w:val="28"/>
          <w:u w:val="single"/>
          <w:lang w:val="en-US"/>
        </w:rPr>
        <w:t>EHTC</w:t>
      </w:r>
      <w:r w:rsidR="008522C2"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>Meeting</w:t>
      </w:r>
      <w:r w:rsidRPr="00316051">
        <w:rPr>
          <w:rFonts w:cs="Times New Roman"/>
          <w:b/>
          <w:bCs/>
          <w:sz w:val="28"/>
          <w:szCs w:val="28"/>
          <w:u w:val="single"/>
          <w:lang w:val="en-US"/>
        </w:rPr>
        <w:t xml:space="preserve"> held on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316051"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8F0964">
        <w:rPr>
          <w:rFonts w:cs="Times New Roman"/>
          <w:b/>
          <w:sz w:val="28"/>
          <w:szCs w:val="28"/>
          <w:u w:val="single"/>
          <w:lang w:val="en-US"/>
        </w:rPr>
        <w:t>12</w:t>
      </w:r>
      <w:r w:rsidR="008F0964" w:rsidRPr="008F0964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8F0964">
        <w:rPr>
          <w:rFonts w:cs="Times New Roman"/>
          <w:b/>
          <w:sz w:val="28"/>
          <w:szCs w:val="28"/>
          <w:u w:val="single"/>
          <w:lang w:val="en-US"/>
        </w:rPr>
        <w:t xml:space="preserve"> February</w:t>
      </w:r>
      <w:r w:rsidR="00CA626F">
        <w:rPr>
          <w:rFonts w:cs="Times New Roman"/>
          <w:b/>
          <w:sz w:val="28"/>
          <w:szCs w:val="28"/>
          <w:u w:val="single"/>
          <w:lang w:val="en-US"/>
        </w:rPr>
        <w:t xml:space="preserve">, at </w:t>
      </w:r>
      <w:r w:rsidR="005C5735">
        <w:rPr>
          <w:rFonts w:cs="Times New Roman"/>
          <w:b/>
          <w:sz w:val="28"/>
          <w:szCs w:val="28"/>
          <w:u w:val="single"/>
          <w:lang w:val="en-US"/>
        </w:rPr>
        <w:t>Treetops Pavilion, Recreation Ground, Church Road, Claygate</w:t>
      </w:r>
    </w:p>
    <w:p w14:paraId="4C271CF6" w14:textId="77777777" w:rsidR="00946419" w:rsidRDefault="00946419"/>
    <w:p w14:paraId="6E587B46" w14:textId="77777777" w:rsidR="00946419" w:rsidRDefault="00946419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88"/>
        <w:gridCol w:w="3643"/>
        <w:gridCol w:w="2058"/>
        <w:gridCol w:w="2058"/>
      </w:tblGrid>
      <w:tr w:rsidR="00741250" w:rsidRPr="00741250" w14:paraId="0F855026" w14:textId="19AFD9D3" w:rsidTr="00C57604">
        <w:tc>
          <w:tcPr>
            <w:tcW w:w="1688" w:type="dxa"/>
          </w:tcPr>
          <w:p w14:paraId="6104C84E" w14:textId="77777777" w:rsidR="00741250" w:rsidRPr="00741250" w:rsidRDefault="00741250" w:rsidP="00AA7006">
            <w:pPr>
              <w:rPr>
                <w:b/>
                <w:bCs/>
              </w:rPr>
            </w:pPr>
            <w:r w:rsidRPr="00741250">
              <w:rPr>
                <w:b/>
                <w:bCs/>
              </w:rPr>
              <w:t>ACTIONS:</w:t>
            </w:r>
          </w:p>
        </w:tc>
        <w:tc>
          <w:tcPr>
            <w:tcW w:w="3643" w:type="dxa"/>
          </w:tcPr>
          <w:p w14:paraId="6E32A86F" w14:textId="4CE1644C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058" w:type="dxa"/>
          </w:tcPr>
          <w:p w14:paraId="1012A38D" w14:textId="407BC498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CLLR</w:t>
            </w:r>
            <w:r w:rsidR="008425C7">
              <w:rPr>
                <w:b/>
                <w:bCs/>
              </w:rPr>
              <w:t>/Non-Voting Advisors</w:t>
            </w:r>
          </w:p>
        </w:tc>
        <w:tc>
          <w:tcPr>
            <w:tcW w:w="2058" w:type="dxa"/>
          </w:tcPr>
          <w:p w14:paraId="0A443957" w14:textId="3BF5B4FF" w:rsidR="00741250" w:rsidRPr="00741250" w:rsidRDefault="00741250" w:rsidP="00AA700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741250" w:rsidRPr="00741250" w14:paraId="52B2E409" w14:textId="35B6E885" w:rsidTr="00C57604">
        <w:tc>
          <w:tcPr>
            <w:tcW w:w="1688" w:type="dxa"/>
          </w:tcPr>
          <w:p w14:paraId="2E8C0B46" w14:textId="77777777" w:rsidR="00CA626F" w:rsidRDefault="00CA626F" w:rsidP="00AA7006"/>
          <w:p w14:paraId="09C11E18" w14:textId="28B7BAD1" w:rsidR="008F0964" w:rsidRDefault="008F0964" w:rsidP="00AA7006">
            <w:r>
              <w:t>Item 7</w:t>
            </w:r>
          </w:p>
          <w:p w14:paraId="514EAF96" w14:textId="146F0610" w:rsidR="008F0964" w:rsidRPr="00741250" w:rsidRDefault="008F0964" w:rsidP="00AA7006"/>
        </w:tc>
        <w:tc>
          <w:tcPr>
            <w:tcW w:w="3643" w:type="dxa"/>
          </w:tcPr>
          <w:p w14:paraId="16A98554" w14:textId="057D19BC" w:rsidR="008522C2" w:rsidRPr="008425C7" w:rsidRDefault="008F0964" w:rsidP="00AA7006">
            <w:r>
              <w:t>Clerk to send any correspondence from Residents to Peter Robinson re the 20mph TPAC Report</w:t>
            </w:r>
          </w:p>
        </w:tc>
        <w:tc>
          <w:tcPr>
            <w:tcW w:w="2058" w:type="dxa"/>
          </w:tcPr>
          <w:p w14:paraId="1312D4E4" w14:textId="77777777" w:rsidR="008F0964" w:rsidRDefault="008F0964" w:rsidP="00AA7006">
            <w:r>
              <w:t>Clerk</w:t>
            </w:r>
          </w:p>
          <w:p w14:paraId="43E062B8" w14:textId="77777777" w:rsidR="008F0964" w:rsidRDefault="008F0964" w:rsidP="00AA7006">
            <w:r>
              <w:t>Simon Hope</w:t>
            </w:r>
          </w:p>
          <w:p w14:paraId="0B5D5653" w14:textId="089731E9" w:rsidR="008F0964" w:rsidRPr="00741250" w:rsidRDefault="008F0964" w:rsidP="00AA7006">
            <w:r>
              <w:t>Peter Robinson</w:t>
            </w:r>
          </w:p>
        </w:tc>
        <w:tc>
          <w:tcPr>
            <w:tcW w:w="2058" w:type="dxa"/>
          </w:tcPr>
          <w:p w14:paraId="4502F64E" w14:textId="725A5560" w:rsidR="00741250" w:rsidRPr="00741250" w:rsidRDefault="00741250" w:rsidP="00AA7006"/>
        </w:tc>
      </w:tr>
      <w:tr w:rsidR="00741250" w:rsidRPr="00741250" w14:paraId="2666BC6D" w14:textId="1DAFECD3" w:rsidTr="00C57604">
        <w:trPr>
          <w:trHeight w:val="662"/>
        </w:trPr>
        <w:tc>
          <w:tcPr>
            <w:tcW w:w="1688" w:type="dxa"/>
          </w:tcPr>
          <w:p w14:paraId="7A0A920D" w14:textId="77777777" w:rsidR="008425C7" w:rsidRDefault="008425C7" w:rsidP="00AA7006"/>
          <w:p w14:paraId="33E2FF3E" w14:textId="5F799F71" w:rsidR="008F0964" w:rsidRPr="00741250" w:rsidRDefault="008F0964" w:rsidP="00AA7006">
            <w:r>
              <w:t>Item 8</w:t>
            </w:r>
          </w:p>
        </w:tc>
        <w:tc>
          <w:tcPr>
            <w:tcW w:w="3643" w:type="dxa"/>
          </w:tcPr>
          <w:p w14:paraId="656E06CF" w14:textId="6D7050A7" w:rsidR="00741250" w:rsidRPr="00741250" w:rsidRDefault="008F0964" w:rsidP="00AA7006">
            <w:r>
              <w:t>To review the EH&amp;T Remit and report to next meeting</w:t>
            </w:r>
          </w:p>
        </w:tc>
        <w:tc>
          <w:tcPr>
            <w:tcW w:w="2058" w:type="dxa"/>
          </w:tcPr>
          <w:p w14:paraId="102334C8" w14:textId="77777777" w:rsidR="00741250" w:rsidRDefault="008F0964" w:rsidP="00AA7006">
            <w:r>
              <w:t>Simon Hope</w:t>
            </w:r>
          </w:p>
          <w:p w14:paraId="3CDEC6E2" w14:textId="77777777" w:rsidR="008F0964" w:rsidRDefault="008F0964" w:rsidP="00AA7006">
            <w:r>
              <w:t>Mark Tymeniecki</w:t>
            </w:r>
          </w:p>
          <w:p w14:paraId="2B2B6716" w14:textId="33C9B2CA" w:rsidR="008F0964" w:rsidRPr="00741250" w:rsidRDefault="008F0964" w:rsidP="00AA7006"/>
        </w:tc>
        <w:tc>
          <w:tcPr>
            <w:tcW w:w="2058" w:type="dxa"/>
          </w:tcPr>
          <w:p w14:paraId="011D1001" w14:textId="77777777" w:rsidR="00741250" w:rsidRPr="00741250" w:rsidRDefault="00741250" w:rsidP="00AA7006"/>
        </w:tc>
      </w:tr>
      <w:tr w:rsidR="00741250" w:rsidRPr="00741250" w14:paraId="08F159DC" w14:textId="52FBB66D" w:rsidTr="00C57604">
        <w:tc>
          <w:tcPr>
            <w:tcW w:w="1688" w:type="dxa"/>
          </w:tcPr>
          <w:p w14:paraId="6839D6E9" w14:textId="77777777" w:rsidR="00CA626F" w:rsidRDefault="00CA626F" w:rsidP="00AA7006"/>
          <w:p w14:paraId="4E575F57" w14:textId="6DE01A6F" w:rsidR="008F0964" w:rsidRPr="00741250" w:rsidRDefault="008F0964" w:rsidP="00AA7006">
            <w:r>
              <w:t>Item 11</w:t>
            </w:r>
          </w:p>
        </w:tc>
        <w:tc>
          <w:tcPr>
            <w:tcW w:w="3643" w:type="dxa"/>
          </w:tcPr>
          <w:p w14:paraId="76B9AD65" w14:textId="4C3E0389" w:rsidR="00741250" w:rsidRDefault="008F0964" w:rsidP="00AA7006">
            <w:r>
              <w:t xml:space="preserve">To write to SCC Highways department </w:t>
            </w:r>
          </w:p>
          <w:p w14:paraId="57C614CA" w14:textId="39D4EB09" w:rsidR="008F0964" w:rsidRPr="00741250" w:rsidRDefault="008F0964" w:rsidP="00AA7006"/>
        </w:tc>
        <w:tc>
          <w:tcPr>
            <w:tcW w:w="2058" w:type="dxa"/>
          </w:tcPr>
          <w:p w14:paraId="4E637564" w14:textId="77777777" w:rsidR="008425C7" w:rsidRDefault="008425C7" w:rsidP="00AA7006"/>
          <w:p w14:paraId="1DDAF63C" w14:textId="1CCD9F3B" w:rsidR="008F0964" w:rsidRPr="00741250" w:rsidRDefault="008F0964" w:rsidP="00AA7006">
            <w:r>
              <w:t>Cllr Burns</w:t>
            </w:r>
          </w:p>
        </w:tc>
        <w:tc>
          <w:tcPr>
            <w:tcW w:w="2058" w:type="dxa"/>
          </w:tcPr>
          <w:p w14:paraId="1D92590E" w14:textId="34C4E95E" w:rsidR="00741250" w:rsidRPr="00741250" w:rsidRDefault="00741250" w:rsidP="00AA7006"/>
        </w:tc>
      </w:tr>
      <w:tr w:rsidR="00AC44B2" w:rsidRPr="00741250" w14:paraId="6C7AA504" w14:textId="77777777" w:rsidTr="00C57604">
        <w:tc>
          <w:tcPr>
            <w:tcW w:w="1688" w:type="dxa"/>
          </w:tcPr>
          <w:p w14:paraId="3413F5A2" w14:textId="77777777" w:rsidR="00AC44B2" w:rsidRDefault="00AC44B2" w:rsidP="00AA7006"/>
          <w:p w14:paraId="630A8AD4" w14:textId="147A5911" w:rsidR="008F0964" w:rsidRDefault="008F0964" w:rsidP="00AA7006">
            <w:r>
              <w:t>Item 12</w:t>
            </w:r>
          </w:p>
          <w:p w14:paraId="70F3E81D" w14:textId="50C6007B" w:rsidR="008F0964" w:rsidRDefault="008F0964" w:rsidP="00AA7006"/>
        </w:tc>
        <w:tc>
          <w:tcPr>
            <w:tcW w:w="3643" w:type="dxa"/>
          </w:tcPr>
          <w:p w14:paraId="581C9C3E" w14:textId="74EC518B" w:rsidR="00AC44B2" w:rsidRDefault="008F0964" w:rsidP="00AA7006">
            <w:r>
              <w:t>To ask Cllr Moon for an update on road closures for social media</w:t>
            </w:r>
          </w:p>
        </w:tc>
        <w:tc>
          <w:tcPr>
            <w:tcW w:w="2058" w:type="dxa"/>
          </w:tcPr>
          <w:p w14:paraId="75CDAB69" w14:textId="77777777" w:rsidR="00AC44B2" w:rsidRDefault="00AC44B2" w:rsidP="00AA7006"/>
          <w:p w14:paraId="5CA2CC2A" w14:textId="073AEF33" w:rsidR="008F0964" w:rsidRDefault="008F0964" w:rsidP="00AA7006">
            <w:r>
              <w:t>Clerk</w:t>
            </w:r>
          </w:p>
        </w:tc>
        <w:tc>
          <w:tcPr>
            <w:tcW w:w="2058" w:type="dxa"/>
          </w:tcPr>
          <w:p w14:paraId="6C7F58B2" w14:textId="77777777" w:rsidR="00AC44B2" w:rsidRPr="00741250" w:rsidRDefault="00AC44B2" w:rsidP="00AA7006"/>
        </w:tc>
      </w:tr>
      <w:tr w:rsidR="00AC44B2" w:rsidRPr="00741250" w14:paraId="268FF372" w14:textId="77777777" w:rsidTr="00C57604">
        <w:tc>
          <w:tcPr>
            <w:tcW w:w="1688" w:type="dxa"/>
          </w:tcPr>
          <w:p w14:paraId="30538100" w14:textId="77777777" w:rsidR="00AC44B2" w:rsidRDefault="00AC44B2" w:rsidP="00AA7006"/>
          <w:p w14:paraId="6F7A9285" w14:textId="28BC2DB6" w:rsidR="008F0964" w:rsidRDefault="008F0964" w:rsidP="00AA7006">
            <w:r>
              <w:t>Item 18</w:t>
            </w:r>
          </w:p>
        </w:tc>
        <w:tc>
          <w:tcPr>
            <w:tcW w:w="3643" w:type="dxa"/>
          </w:tcPr>
          <w:p w14:paraId="4C53FCB7" w14:textId="17ED93C6" w:rsidR="00AC44B2" w:rsidRDefault="008F0964" w:rsidP="00AA7006">
            <w:r>
              <w:t>To speak to Roadside Rangers regarding removing the Brash Pile</w:t>
            </w:r>
          </w:p>
        </w:tc>
        <w:tc>
          <w:tcPr>
            <w:tcW w:w="2058" w:type="dxa"/>
          </w:tcPr>
          <w:p w14:paraId="35E93B27" w14:textId="652D6D81" w:rsidR="00AC44B2" w:rsidRDefault="008F0964" w:rsidP="00AA7006">
            <w:r>
              <w:t>Bill Raspin</w:t>
            </w:r>
          </w:p>
          <w:p w14:paraId="3EB05565" w14:textId="77777777" w:rsidR="008F0964" w:rsidRDefault="008F0964" w:rsidP="00AA7006"/>
          <w:p w14:paraId="4D12D0D2" w14:textId="570D3C75" w:rsidR="008F0964" w:rsidRDefault="008F0964" w:rsidP="00AA7006"/>
        </w:tc>
        <w:tc>
          <w:tcPr>
            <w:tcW w:w="2058" w:type="dxa"/>
          </w:tcPr>
          <w:p w14:paraId="65E1E80C" w14:textId="77777777" w:rsidR="00AC44B2" w:rsidRPr="00741250" w:rsidRDefault="00AC44B2" w:rsidP="00AA7006"/>
        </w:tc>
      </w:tr>
      <w:tr w:rsidR="00C57604" w:rsidRPr="00741250" w14:paraId="098681A5" w14:textId="77777777" w:rsidTr="00C57604">
        <w:tc>
          <w:tcPr>
            <w:tcW w:w="1688" w:type="dxa"/>
          </w:tcPr>
          <w:p w14:paraId="0EBB1D6C" w14:textId="77777777" w:rsidR="00C57604" w:rsidRDefault="00C57604" w:rsidP="00F0277A"/>
          <w:p w14:paraId="03D81A39" w14:textId="5E653C69" w:rsidR="008F0964" w:rsidRPr="00741250" w:rsidRDefault="008F0964" w:rsidP="00F0277A">
            <w:r>
              <w:t>Item 18</w:t>
            </w:r>
          </w:p>
        </w:tc>
        <w:tc>
          <w:tcPr>
            <w:tcW w:w="3643" w:type="dxa"/>
          </w:tcPr>
          <w:p w14:paraId="1472A34C" w14:textId="07AD074E" w:rsidR="00C57604" w:rsidRPr="00741250" w:rsidRDefault="008F0964" w:rsidP="00F0277A">
            <w:r>
              <w:t>To ask Paul Quinnen for a quote regarding the removal of the Brash Pile</w:t>
            </w:r>
          </w:p>
        </w:tc>
        <w:tc>
          <w:tcPr>
            <w:tcW w:w="2058" w:type="dxa"/>
          </w:tcPr>
          <w:p w14:paraId="0DF667CD" w14:textId="77777777" w:rsidR="00C57604" w:rsidRDefault="00C57604" w:rsidP="00F0277A"/>
          <w:p w14:paraId="0CEF62FE" w14:textId="51D50200" w:rsidR="008F0964" w:rsidRPr="00741250" w:rsidRDefault="008F0964" w:rsidP="00F0277A">
            <w:r>
              <w:t>Clerk</w:t>
            </w:r>
          </w:p>
        </w:tc>
        <w:tc>
          <w:tcPr>
            <w:tcW w:w="2058" w:type="dxa"/>
          </w:tcPr>
          <w:p w14:paraId="56B56F95" w14:textId="77777777" w:rsidR="00C57604" w:rsidRPr="00741250" w:rsidRDefault="00C57604" w:rsidP="00F0277A"/>
        </w:tc>
      </w:tr>
      <w:tr w:rsidR="00C57604" w:rsidRPr="00741250" w14:paraId="5751E1DA" w14:textId="77777777" w:rsidTr="00C57604">
        <w:tc>
          <w:tcPr>
            <w:tcW w:w="1688" w:type="dxa"/>
          </w:tcPr>
          <w:p w14:paraId="56DABB62" w14:textId="77777777" w:rsidR="00C57604" w:rsidRDefault="00C57604" w:rsidP="00F0277A"/>
          <w:p w14:paraId="0F28A09D" w14:textId="58B48084" w:rsidR="008F0964" w:rsidRDefault="008F0964" w:rsidP="00F0277A">
            <w:r>
              <w:t>Item 19</w:t>
            </w:r>
          </w:p>
        </w:tc>
        <w:tc>
          <w:tcPr>
            <w:tcW w:w="3643" w:type="dxa"/>
          </w:tcPr>
          <w:p w14:paraId="24A65245" w14:textId="095426B2" w:rsidR="00C57604" w:rsidRDefault="008F0964" w:rsidP="00F0277A">
            <w:r>
              <w:t>To reinstate the adoption of the Six Highway garden sites and meet with our current contractor</w:t>
            </w:r>
          </w:p>
        </w:tc>
        <w:tc>
          <w:tcPr>
            <w:tcW w:w="2058" w:type="dxa"/>
          </w:tcPr>
          <w:p w14:paraId="1FF35368" w14:textId="77777777" w:rsidR="00C57604" w:rsidRDefault="00C57604" w:rsidP="00F0277A"/>
          <w:p w14:paraId="1BAEF37D" w14:textId="56F18A72" w:rsidR="008F0964" w:rsidRDefault="008F0964" w:rsidP="00F0277A">
            <w:r>
              <w:t>Cllr Bray</w:t>
            </w:r>
          </w:p>
        </w:tc>
        <w:tc>
          <w:tcPr>
            <w:tcW w:w="2058" w:type="dxa"/>
          </w:tcPr>
          <w:p w14:paraId="21BFD4C2" w14:textId="77777777" w:rsidR="00C57604" w:rsidRPr="00741250" w:rsidRDefault="00C57604" w:rsidP="00F0277A"/>
        </w:tc>
      </w:tr>
      <w:tr w:rsidR="005C5735" w:rsidRPr="00741250" w14:paraId="3D6397C6" w14:textId="77777777" w:rsidTr="00C57604">
        <w:tc>
          <w:tcPr>
            <w:tcW w:w="1688" w:type="dxa"/>
          </w:tcPr>
          <w:p w14:paraId="775BA9B7" w14:textId="77777777" w:rsidR="005C5735" w:rsidRDefault="005C5735" w:rsidP="00F0277A"/>
          <w:p w14:paraId="675D72DE" w14:textId="52B211A9" w:rsidR="008F0964" w:rsidRDefault="008F0964" w:rsidP="00F0277A">
            <w:r>
              <w:t>Item 20</w:t>
            </w:r>
          </w:p>
        </w:tc>
        <w:tc>
          <w:tcPr>
            <w:tcW w:w="3643" w:type="dxa"/>
          </w:tcPr>
          <w:p w14:paraId="070C8C16" w14:textId="3F47872D" w:rsidR="005C5735" w:rsidRDefault="008F0964" w:rsidP="00F0277A">
            <w:r>
              <w:t>To prepare a paper regarding Wheelchair access</w:t>
            </w:r>
          </w:p>
        </w:tc>
        <w:tc>
          <w:tcPr>
            <w:tcW w:w="2058" w:type="dxa"/>
          </w:tcPr>
          <w:p w14:paraId="114B51F7" w14:textId="77777777" w:rsidR="005C5735" w:rsidRDefault="005C5735" w:rsidP="00F0277A"/>
          <w:p w14:paraId="7C82A84F" w14:textId="7706171D" w:rsidR="008F0964" w:rsidRDefault="008F0964" w:rsidP="00F0277A">
            <w:r>
              <w:t>Cllr Holt</w:t>
            </w:r>
          </w:p>
          <w:p w14:paraId="0766EEE1" w14:textId="1B8CB9C8" w:rsidR="008F0964" w:rsidRDefault="008F0964" w:rsidP="00F0277A"/>
        </w:tc>
        <w:tc>
          <w:tcPr>
            <w:tcW w:w="2058" w:type="dxa"/>
          </w:tcPr>
          <w:p w14:paraId="12E6DAC6" w14:textId="77777777" w:rsidR="005C5735" w:rsidRPr="00741250" w:rsidRDefault="005C5735" w:rsidP="00F0277A"/>
        </w:tc>
      </w:tr>
    </w:tbl>
    <w:p w14:paraId="5F56147C" w14:textId="71F50D1B" w:rsidR="00946419" w:rsidRDefault="00946419" w:rsidP="00741250"/>
    <w:sectPr w:rsidR="00946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DBE"/>
    <w:multiLevelType w:val="hybridMultilevel"/>
    <w:tmpl w:val="C292F0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50DED"/>
    <w:rsid w:val="000B192A"/>
    <w:rsid w:val="0010631E"/>
    <w:rsid w:val="00111CD2"/>
    <w:rsid w:val="00164AC2"/>
    <w:rsid w:val="0018110D"/>
    <w:rsid w:val="00250254"/>
    <w:rsid w:val="00256B2A"/>
    <w:rsid w:val="0029631E"/>
    <w:rsid w:val="00462C71"/>
    <w:rsid w:val="00486C74"/>
    <w:rsid w:val="004C6889"/>
    <w:rsid w:val="004F356D"/>
    <w:rsid w:val="005777B7"/>
    <w:rsid w:val="00585CBA"/>
    <w:rsid w:val="005C5735"/>
    <w:rsid w:val="006C4FAE"/>
    <w:rsid w:val="006F2833"/>
    <w:rsid w:val="00741250"/>
    <w:rsid w:val="008425C7"/>
    <w:rsid w:val="008522C2"/>
    <w:rsid w:val="008E30AB"/>
    <w:rsid w:val="008F0964"/>
    <w:rsid w:val="00946419"/>
    <w:rsid w:val="00A22839"/>
    <w:rsid w:val="00AC44B2"/>
    <w:rsid w:val="00B414D3"/>
    <w:rsid w:val="00B55A95"/>
    <w:rsid w:val="00BD6CB8"/>
    <w:rsid w:val="00C10E36"/>
    <w:rsid w:val="00C35FAA"/>
    <w:rsid w:val="00C57604"/>
    <w:rsid w:val="00C63C6B"/>
    <w:rsid w:val="00CA626F"/>
    <w:rsid w:val="00EA19F8"/>
    <w:rsid w:val="00EB2F2E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2024-05-28T12:56:00Z</cp:lastPrinted>
  <dcterms:created xsi:type="dcterms:W3CDTF">2026-02-19T11:27:00Z</dcterms:created>
  <dcterms:modified xsi:type="dcterms:W3CDTF">2026-02-19T11:27:00Z</dcterms:modified>
</cp:coreProperties>
</file>